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1D39" w14:textId="77777777" w:rsidR="001B488F" w:rsidRPr="00BA0462" w:rsidRDefault="001B488F" w:rsidP="001B488F">
      <w:pPr>
        <w:jc w:val="center"/>
        <w:rPr>
          <w:b/>
          <w:i/>
          <w:sz w:val="32"/>
          <w:szCs w:val="32"/>
        </w:rPr>
      </w:pPr>
      <w:r w:rsidRPr="00BA0462">
        <w:rPr>
          <w:b/>
          <w:i/>
          <w:sz w:val="32"/>
          <w:szCs w:val="32"/>
        </w:rPr>
        <w:t>Program pro poskytnutí peněžitého daru Rady města Chrudim pro nadané žáky – příspěvek na jazykové certifikáty</w:t>
      </w:r>
    </w:p>
    <w:p w14:paraId="3881FFAE" w14:textId="77777777" w:rsidR="001B488F" w:rsidRPr="00BA0462" w:rsidRDefault="001B488F" w:rsidP="001B488F">
      <w:pPr>
        <w:pStyle w:val="Nadpis1"/>
        <w:spacing w:before="0" w:after="0"/>
        <w:jc w:val="center"/>
      </w:pPr>
    </w:p>
    <w:p w14:paraId="563C8556" w14:textId="632B58CB" w:rsidR="003803BC" w:rsidRDefault="003803BC" w:rsidP="0066631F">
      <w:pPr>
        <w:pStyle w:val="Nadpis1"/>
        <w:spacing w:before="0" w:after="0"/>
        <w:jc w:val="center"/>
      </w:pPr>
      <w:r w:rsidRPr="00BA0462">
        <w:t>Žádost</w:t>
      </w:r>
    </w:p>
    <w:p w14:paraId="6AD4107A" w14:textId="77777777" w:rsidR="003803BC" w:rsidRDefault="003803BC" w:rsidP="001B488F"/>
    <w:p w14:paraId="64890929" w14:textId="77777777" w:rsidR="003803BC" w:rsidRDefault="003803BC" w:rsidP="003803B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7"/>
        <w:gridCol w:w="5255"/>
      </w:tblGrid>
      <w:tr w:rsidR="00BB27AA" w:rsidRPr="00EA1FF3" w14:paraId="670DBCC0" w14:textId="77777777" w:rsidTr="0080506B">
        <w:tc>
          <w:tcPr>
            <w:tcW w:w="3807" w:type="dxa"/>
          </w:tcPr>
          <w:p w14:paraId="6E8893F5" w14:textId="2CA89BBF" w:rsidR="00BB27AA" w:rsidRPr="00EA1FF3" w:rsidRDefault="00BB27AA" w:rsidP="00BB27AA">
            <w:r w:rsidRPr="00EA1FF3">
              <w:t>Jméno a příjmení fyzické osoby (</w:t>
            </w:r>
            <w:proofErr w:type="gramStart"/>
            <w:r w:rsidRPr="00EA1FF3">
              <w:t>žadatele</w:t>
            </w:r>
            <w:r w:rsidR="00265C05">
              <w:t xml:space="preserve"> - dítěte</w:t>
            </w:r>
            <w:proofErr w:type="gramEnd"/>
            <w:r w:rsidRPr="00EA1FF3">
              <w:t>)</w:t>
            </w:r>
          </w:p>
          <w:p w14:paraId="08A12015" w14:textId="77777777" w:rsidR="00BB27AA" w:rsidRPr="00EA1FF3" w:rsidRDefault="00BB27AA" w:rsidP="003803BC"/>
        </w:tc>
        <w:tc>
          <w:tcPr>
            <w:tcW w:w="5255" w:type="dxa"/>
          </w:tcPr>
          <w:p w14:paraId="285885B2" w14:textId="77777777" w:rsidR="00BB27AA" w:rsidRPr="00EA1FF3" w:rsidRDefault="00BB27AA" w:rsidP="003803BC"/>
        </w:tc>
      </w:tr>
      <w:tr w:rsidR="003803BC" w:rsidRPr="00EA1FF3" w14:paraId="3384C5B4" w14:textId="77777777" w:rsidTr="0080506B">
        <w:tc>
          <w:tcPr>
            <w:tcW w:w="3807" w:type="dxa"/>
          </w:tcPr>
          <w:p w14:paraId="150F0FB5" w14:textId="6BD7DC29" w:rsidR="003803BC" w:rsidRPr="00EA1FF3" w:rsidRDefault="007A53FF" w:rsidP="003803BC">
            <w:r>
              <w:t>A</w:t>
            </w:r>
            <w:r w:rsidR="003803BC" w:rsidRPr="00EA1FF3">
              <w:t>dresa</w:t>
            </w:r>
            <w:r w:rsidR="00BB27AA" w:rsidRPr="00EA1FF3">
              <w:t xml:space="preserve"> bydliště žadatele</w:t>
            </w:r>
          </w:p>
          <w:p w14:paraId="7DDA5330" w14:textId="532602B6" w:rsidR="003803BC" w:rsidRPr="00EA1FF3" w:rsidRDefault="003803BC" w:rsidP="003803BC">
            <w:r w:rsidRPr="00EA1FF3">
              <w:t>PSČ</w:t>
            </w:r>
          </w:p>
          <w:p w14:paraId="3BB660BC" w14:textId="77777777" w:rsidR="003803BC" w:rsidRPr="00EA1FF3" w:rsidRDefault="003803BC" w:rsidP="003803BC"/>
        </w:tc>
        <w:tc>
          <w:tcPr>
            <w:tcW w:w="5255" w:type="dxa"/>
          </w:tcPr>
          <w:p w14:paraId="5EA9CF5B" w14:textId="77777777" w:rsidR="003803BC" w:rsidRPr="00EA1FF3" w:rsidRDefault="003803BC" w:rsidP="003803BC"/>
        </w:tc>
      </w:tr>
      <w:tr w:rsidR="003803BC" w:rsidRPr="00EA1FF3" w14:paraId="1B0243DA" w14:textId="77777777" w:rsidTr="0080506B">
        <w:tc>
          <w:tcPr>
            <w:tcW w:w="3807" w:type="dxa"/>
          </w:tcPr>
          <w:p w14:paraId="07A15699" w14:textId="6D4F0D35" w:rsidR="003803BC" w:rsidRPr="0080506B" w:rsidRDefault="003803BC" w:rsidP="003803BC">
            <w:r w:rsidRPr="00EA1FF3">
              <w:t>Číslo telefonu</w:t>
            </w:r>
            <w:r w:rsidR="001B488F">
              <w:t xml:space="preserve"> </w:t>
            </w:r>
            <w:r w:rsidR="001B488F" w:rsidRPr="0080506B">
              <w:t>žadatele</w:t>
            </w:r>
          </w:p>
          <w:p w14:paraId="5383D4A4" w14:textId="77777777" w:rsidR="001B488F" w:rsidRPr="00EA1FF3" w:rsidRDefault="001B488F" w:rsidP="001B488F">
            <w:r w:rsidRPr="0080506B">
              <w:t>(pokud ho má)</w:t>
            </w:r>
          </w:p>
        </w:tc>
        <w:tc>
          <w:tcPr>
            <w:tcW w:w="5255" w:type="dxa"/>
          </w:tcPr>
          <w:p w14:paraId="0381861A" w14:textId="77777777" w:rsidR="003803BC" w:rsidRPr="00EA1FF3" w:rsidRDefault="003803BC" w:rsidP="003803BC"/>
        </w:tc>
      </w:tr>
      <w:tr w:rsidR="003803BC" w:rsidRPr="00EA1FF3" w14:paraId="7B76AB3D" w14:textId="77777777" w:rsidTr="0080506B">
        <w:tc>
          <w:tcPr>
            <w:tcW w:w="3807" w:type="dxa"/>
          </w:tcPr>
          <w:p w14:paraId="4A55EB9A" w14:textId="5D3C4C7C" w:rsidR="007B0184" w:rsidRDefault="003803BC" w:rsidP="001B488F">
            <w:r w:rsidRPr="00EA1FF3">
              <w:t>E – mail</w:t>
            </w:r>
            <w:r w:rsidR="001B488F">
              <w:t xml:space="preserve"> </w:t>
            </w:r>
            <w:r w:rsidR="001B488F" w:rsidRPr="0080506B">
              <w:t>žadatele</w:t>
            </w:r>
          </w:p>
          <w:p w14:paraId="15C782A8" w14:textId="73B037B4" w:rsidR="003803BC" w:rsidRPr="00EA1FF3" w:rsidRDefault="001B488F" w:rsidP="001B488F">
            <w:r w:rsidRPr="0080506B">
              <w:t>(pokud ho má)</w:t>
            </w:r>
          </w:p>
        </w:tc>
        <w:tc>
          <w:tcPr>
            <w:tcW w:w="5255" w:type="dxa"/>
          </w:tcPr>
          <w:p w14:paraId="21EC25E6" w14:textId="77777777" w:rsidR="003803BC" w:rsidRPr="00EA1FF3" w:rsidRDefault="003803BC" w:rsidP="00E45F59"/>
        </w:tc>
      </w:tr>
      <w:tr w:rsidR="00DA28EE" w:rsidRPr="00EA1FF3" w14:paraId="296C0741" w14:textId="77777777" w:rsidTr="0080506B">
        <w:tc>
          <w:tcPr>
            <w:tcW w:w="3807" w:type="dxa"/>
          </w:tcPr>
          <w:p w14:paraId="19C21B07" w14:textId="7144B0E8" w:rsidR="00DA28EE" w:rsidRPr="00EA1FF3" w:rsidRDefault="00D62F3C" w:rsidP="00D62F3C">
            <w:r w:rsidRPr="00EA1FF3">
              <w:t>D</w:t>
            </w:r>
            <w:r w:rsidR="00DA28EE" w:rsidRPr="00EA1FF3">
              <w:t>atum narození</w:t>
            </w:r>
            <w:r w:rsidR="006041DF">
              <w:t xml:space="preserve"> </w:t>
            </w:r>
            <w:r w:rsidR="006041DF" w:rsidRPr="00121DE8">
              <w:rPr>
                <w:highlight w:val="yellow"/>
              </w:rPr>
              <w:t>žadatele</w:t>
            </w:r>
            <w:bookmarkStart w:id="0" w:name="_GoBack"/>
            <w:bookmarkEnd w:id="0"/>
          </w:p>
        </w:tc>
        <w:tc>
          <w:tcPr>
            <w:tcW w:w="5255" w:type="dxa"/>
          </w:tcPr>
          <w:p w14:paraId="4693A69F" w14:textId="77777777" w:rsidR="00DA28EE" w:rsidRPr="00EA1FF3" w:rsidRDefault="00DA28EE" w:rsidP="003803BC"/>
        </w:tc>
      </w:tr>
      <w:tr w:rsidR="003803BC" w:rsidRPr="00EA1FF3" w14:paraId="11C56216" w14:textId="77777777" w:rsidTr="0080506B">
        <w:tc>
          <w:tcPr>
            <w:tcW w:w="3807" w:type="dxa"/>
          </w:tcPr>
          <w:p w14:paraId="305F108C" w14:textId="26AEE26D" w:rsidR="003803BC" w:rsidRPr="00EA1FF3" w:rsidRDefault="005B5828" w:rsidP="003803BC">
            <w:r w:rsidRPr="00EA1FF3">
              <w:t>Bankovní spojení</w:t>
            </w:r>
          </w:p>
        </w:tc>
        <w:tc>
          <w:tcPr>
            <w:tcW w:w="5255" w:type="dxa"/>
          </w:tcPr>
          <w:p w14:paraId="4A0A8CB9" w14:textId="77777777" w:rsidR="003803BC" w:rsidRPr="00EA1FF3" w:rsidRDefault="003803BC" w:rsidP="005F7727"/>
        </w:tc>
      </w:tr>
      <w:tr w:rsidR="003803BC" w:rsidRPr="00EA1FF3" w14:paraId="67BD5C4C" w14:textId="77777777" w:rsidTr="0080506B">
        <w:tc>
          <w:tcPr>
            <w:tcW w:w="3807" w:type="dxa"/>
          </w:tcPr>
          <w:p w14:paraId="5C50A767" w14:textId="7442D6A8" w:rsidR="003803BC" w:rsidRPr="0080506B" w:rsidRDefault="003803BC" w:rsidP="003803BC">
            <w:r w:rsidRPr="00EA1FF3">
              <w:t>Jmén</w:t>
            </w:r>
            <w:r w:rsidR="00D62F3C" w:rsidRPr="00EA1FF3">
              <w:t>a</w:t>
            </w:r>
            <w:r w:rsidRPr="00EA1FF3">
              <w:t xml:space="preserve"> a příjmení osob oprávněn</w:t>
            </w:r>
            <w:r w:rsidR="00D62F3C" w:rsidRPr="00EA1FF3">
              <w:t>ých</w:t>
            </w:r>
            <w:r w:rsidRPr="00EA1FF3">
              <w:t xml:space="preserve"> za žadatele</w:t>
            </w:r>
            <w:r w:rsidR="001B488F">
              <w:t xml:space="preserve"> </w:t>
            </w:r>
            <w:r w:rsidRPr="00EA1FF3">
              <w:t>jednat</w:t>
            </w:r>
            <w:r w:rsidR="001B488F">
              <w:t xml:space="preserve"> </w:t>
            </w:r>
            <w:r w:rsidR="001B488F" w:rsidRPr="0080506B">
              <w:t>(zákonný zástupce, pěstoun apod.)</w:t>
            </w:r>
          </w:p>
          <w:p w14:paraId="1D330A37" w14:textId="4331E35E" w:rsidR="003803BC" w:rsidRPr="0080506B" w:rsidRDefault="003803BC" w:rsidP="003803BC">
            <w:r w:rsidRPr="0080506B">
              <w:t>Telefon</w:t>
            </w:r>
          </w:p>
          <w:p w14:paraId="4A1B93C1" w14:textId="6BEC5C32" w:rsidR="001B488F" w:rsidRPr="00EA1FF3" w:rsidRDefault="001B488F" w:rsidP="003803BC">
            <w:r w:rsidRPr="0080506B">
              <w:t>E-mail</w:t>
            </w:r>
          </w:p>
        </w:tc>
        <w:tc>
          <w:tcPr>
            <w:tcW w:w="5255" w:type="dxa"/>
          </w:tcPr>
          <w:p w14:paraId="1F0040A9" w14:textId="75F434DA" w:rsidR="003803BC" w:rsidRPr="00FC4460" w:rsidRDefault="003803BC" w:rsidP="003803BC">
            <w:pPr>
              <w:rPr>
                <w:strike/>
              </w:rPr>
            </w:pPr>
          </w:p>
        </w:tc>
      </w:tr>
      <w:tr w:rsidR="007F2A5F" w:rsidRPr="00EA1FF3" w14:paraId="4DF19F1D" w14:textId="77777777" w:rsidTr="0080506B">
        <w:tc>
          <w:tcPr>
            <w:tcW w:w="3807" w:type="dxa"/>
          </w:tcPr>
          <w:p w14:paraId="3E87EA19" w14:textId="6599DC34" w:rsidR="0080506B" w:rsidRPr="00EA1FF3" w:rsidRDefault="0080506B" w:rsidP="0080506B">
            <w:r w:rsidRPr="00EA1FF3">
              <w:t>Peněžitý dar je žádán na</w:t>
            </w:r>
          </w:p>
          <w:p w14:paraId="7F2C9B7B" w14:textId="77777777" w:rsidR="0080506B" w:rsidRPr="00EA1FF3" w:rsidRDefault="0080506B" w:rsidP="0080506B">
            <w:r w:rsidRPr="00EA1FF3">
              <w:t xml:space="preserve">(účel + odůvodnění žádosti) </w:t>
            </w:r>
          </w:p>
          <w:p w14:paraId="1478D471" w14:textId="00B031B5" w:rsidR="007F2A5F" w:rsidRPr="007A53FF" w:rsidRDefault="007F2A5F" w:rsidP="003803BC">
            <w:pPr>
              <w:rPr>
                <w:strike/>
              </w:rPr>
            </w:pPr>
          </w:p>
        </w:tc>
        <w:tc>
          <w:tcPr>
            <w:tcW w:w="5255" w:type="dxa"/>
          </w:tcPr>
          <w:p w14:paraId="7A7AA3FA" w14:textId="77777777" w:rsidR="007F2A5F" w:rsidRPr="00EA1FF3" w:rsidRDefault="007F2A5F" w:rsidP="003803BC"/>
        </w:tc>
      </w:tr>
      <w:tr w:rsidR="007F2A5F" w:rsidRPr="00EA1FF3" w14:paraId="5279F95E" w14:textId="77777777" w:rsidTr="0080506B">
        <w:tc>
          <w:tcPr>
            <w:tcW w:w="3807" w:type="dxa"/>
          </w:tcPr>
          <w:p w14:paraId="4971E796" w14:textId="7B7830BF" w:rsidR="007F2A5F" w:rsidRPr="00EA1FF3" w:rsidRDefault="0080506B" w:rsidP="003803BC">
            <w:r w:rsidRPr="00EA1FF3">
              <w:t>Výše požadovaného daru</w:t>
            </w:r>
          </w:p>
        </w:tc>
        <w:tc>
          <w:tcPr>
            <w:tcW w:w="5255" w:type="dxa"/>
          </w:tcPr>
          <w:p w14:paraId="31CE4D58" w14:textId="067F88D0" w:rsidR="007F2A5F" w:rsidRPr="00EA1FF3" w:rsidRDefault="007F2A5F" w:rsidP="003803BC"/>
        </w:tc>
      </w:tr>
      <w:tr w:rsidR="003803BC" w:rsidRPr="00EA1FF3" w14:paraId="7222FD61" w14:textId="77777777" w:rsidTr="0080506B">
        <w:tc>
          <w:tcPr>
            <w:tcW w:w="3807" w:type="dxa"/>
          </w:tcPr>
          <w:p w14:paraId="105E6FBD" w14:textId="5F673249" w:rsidR="003803BC" w:rsidRPr="00EA1FF3" w:rsidRDefault="003803BC" w:rsidP="003803BC">
            <w:r w:rsidRPr="00EA1FF3">
              <w:t>Celkové náklady</w:t>
            </w:r>
          </w:p>
          <w:p w14:paraId="11F16CFF" w14:textId="60E80E27" w:rsidR="003803BC" w:rsidRPr="00EA1FF3" w:rsidRDefault="003803BC" w:rsidP="003803BC"/>
        </w:tc>
        <w:tc>
          <w:tcPr>
            <w:tcW w:w="5255" w:type="dxa"/>
          </w:tcPr>
          <w:p w14:paraId="75EF231D" w14:textId="77777777" w:rsidR="003803BC" w:rsidRPr="00E45F59" w:rsidRDefault="003803BC" w:rsidP="00E45F59">
            <w:pPr>
              <w:tabs>
                <w:tab w:val="left" w:pos="1260"/>
              </w:tabs>
            </w:pPr>
          </w:p>
        </w:tc>
      </w:tr>
      <w:tr w:rsidR="007F2A5F" w14:paraId="7E762443" w14:textId="77777777" w:rsidTr="0080506B">
        <w:trPr>
          <w:trHeight w:val="149"/>
        </w:trPr>
        <w:tc>
          <w:tcPr>
            <w:tcW w:w="3807" w:type="dxa"/>
          </w:tcPr>
          <w:p w14:paraId="25C66441" w14:textId="77777777" w:rsidR="007F2A5F" w:rsidRDefault="007F2A5F" w:rsidP="003803BC">
            <w:r w:rsidRPr="00EA1FF3">
              <w:t xml:space="preserve">Seznam </w:t>
            </w:r>
            <w:r w:rsidR="0080506B">
              <w:t>příloh</w:t>
            </w:r>
          </w:p>
          <w:p w14:paraId="066D1450" w14:textId="77777777" w:rsidR="0080506B" w:rsidRDefault="0080506B" w:rsidP="003803BC"/>
          <w:p w14:paraId="435F572B" w14:textId="4700D80C" w:rsidR="0080506B" w:rsidRDefault="0080506B" w:rsidP="003803BC"/>
        </w:tc>
        <w:tc>
          <w:tcPr>
            <w:tcW w:w="5255" w:type="dxa"/>
          </w:tcPr>
          <w:p w14:paraId="3B9FD9DF" w14:textId="77777777" w:rsidR="007F2A5F" w:rsidRDefault="007F2A5F" w:rsidP="003803BC"/>
        </w:tc>
      </w:tr>
    </w:tbl>
    <w:p w14:paraId="155A1FE5" w14:textId="77777777" w:rsidR="003803BC" w:rsidRDefault="003803BC" w:rsidP="003803BC"/>
    <w:p w14:paraId="63CE78E9" w14:textId="77777777" w:rsidR="003C4569" w:rsidRPr="003C4569" w:rsidRDefault="003C4569" w:rsidP="003803BC">
      <w:pPr>
        <w:jc w:val="both"/>
        <w:rPr>
          <w:b/>
        </w:rPr>
      </w:pPr>
      <w:r w:rsidRPr="003C4569">
        <w:rPr>
          <w:b/>
        </w:rPr>
        <w:t xml:space="preserve">Žadatel prohlašuje, že uvedené údaje jsou úplné a pravdivé a že nezatajuje žádné okolnosti důležité pro posouzení žádosti. </w:t>
      </w:r>
    </w:p>
    <w:p w14:paraId="030179DC" w14:textId="77777777" w:rsidR="007F2A5F" w:rsidRDefault="003C4569" w:rsidP="003803BC">
      <w:pPr>
        <w:jc w:val="both"/>
        <w:rPr>
          <w:b/>
          <w:bCs/>
        </w:rPr>
      </w:pPr>
      <w:r w:rsidRPr="003C4569">
        <w:rPr>
          <w:b/>
        </w:rPr>
        <w:t>Žadatel svou žádostí současně potvrzuje respektování Pr</w:t>
      </w:r>
      <w:r w:rsidR="007A53FF">
        <w:rPr>
          <w:b/>
        </w:rPr>
        <w:t>ogramu</w:t>
      </w:r>
      <w:r w:rsidRPr="003C4569">
        <w:rPr>
          <w:b/>
        </w:rPr>
        <w:t xml:space="preserve"> pro poskytnutí peněžitého daru Rady města Chrudim </w:t>
      </w:r>
      <w:r>
        <w:rPr>
          <w:b/>
        </w:rPr>
        <w:t>pro nadané žáky</w:t>
      </w:r>
      <w:r w:rsidR="00DD7366">
        <w:rPr>
          <w:b/>
        </w:rPr>
        <w:t xml:space="preserve"> – </w:t>
      </w:r>
      <w:r w:rsidR="00DD7366" w:rsidRPr="0080506B">
        <w:rPr>
          <w:b/>
        </w:rPr>
        <w:t>příspěvek na jazykové certifikáty</w:t>
      </w:r>
      <w:r w:rsidRPr="0080506B">
        <w:rPr>
          <w:b/>
        </w:rPr>
        <w:t>.</w:t>
      </w:r>
    </w:p>
    <w:p w14:paraId="6AACA005" w14:textId="77777777" w:rsidR="007F2A5F" w:rsidRDefault="007F2A5F" w:rsidP="003803BC">
      <w:pPr>
        <w:jc w:val="both"/>
        <w:rPr>
          <w:b/>
          <w:bCs/>
        </w:rPr>
      </w:pPr>
    </w:p>
    <w:p w14:paraId="7B83DB5F" w14:textId="77777777" w:rsidR="007F2A5F" w:rsidRDefault="007F2A5F" w:rsidP="003803BC">
      <w:pPr>
        <w:jc w:val="both"/>
        <w:rPr>
          <w:b/>
          <w:bCs/>
        </w:rPr>
      </w:pPr>
    </w:p>
    <w:p w14:paraId="0C83D083" w14:textId="77777777" w:rsidR="003C4569" w:rsidRDefault="003C4569" w:rsidP="003C4569">
      <w:r>
        <w:t xml:space="preserve">Dne: </w:t>
      </w:r>
    </w:p>
    <w:p w14:paraId="37E2F4F4" w14:textId="77777777" w:rsidR="003C4569" w:rsidRDefault="003C4569" w:rsidP="003C4569"/>
    <w:p w14:paraId="18DBF36F" w14:textId="77777777" w:rsidR="003C4569" w:rsidRDefault="003C4569" w:rsidP="003C4569"/>
    <w:p w14:paraId="4916A50B" w14:textId="77777777" w:rsidR="003C4569" w:rsidRDefault="003C4569" w:rsidP="003C4569"/>
    <w:p w14:paraId="04C667EC" w14:textId="77777777" w:rsidR="003C4569" w:rsidRDefault="003C4569" w:rsidP="003C4569"/>
    <w:p w14:paraId="4A8D82CE" w14:textId="77777777" w:rsidR="003C4569" w:rsidRDefault="003C4569" w:rsidP="003C4569">
      <w:r>
        <w:t xml:space="preserve"> .……………………………..…….. </w:t>
      </w:r>
      <w:r w:rsidR="00DD7366">
        <w:tab/>
      </w:r>
      <w:r w:rsidR="00DD7366">
        <w:tab/>
        <w:t>………………………………………</w:t>
      </w:r>
    </w:p>
    <w:p w14:paraId="31DFE9E9" w14:textId="7E2ED38E" w:rsidR="003C4569" w:rsidRDefault="003C4569" w:rsidP="003C4569">
      <w:r>
        <w:t xml:space="preserve">           Podpis </w:t>
      </w:r>
      <w:r w:rsidR="00DD7366">
        <w:t>žadatele</w:t>
      </w:r>
      <w:r w:rsidR="00265C05">
        <w:t xml:space="preserve"> (dítěte)</w:t>
      </w:r>
      <w:r w:rsidR="00DD7366">
        <w:tab/>
      </w:r>
      <w:r w:rsidR="00DD7366">
        <w:tab/>
      </w:r>
      <w:r w:rsidR="00DD7366">
        <w:tab/>
      </w:r>
      <w:r w:rsidR="00DD7366">
        <w:tab/>
      </w:r>
      <w:r w:rsidR="00DD7366" w:rsidRPr="00BA0462">
        <w:t>Podpis zákonného zástupce</w:t>
      </w:r>
    </w:p>
    <w:sectPr w:rsidR="003C4569" w:rsidSect="00342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A27FF0" w14:textId="77777777" w:rsidR="00164D91" w:rsidRDefault="00164D91">
      <w:r>
        <w:separator/>
      </w:r>
    </w:p>
  </w:endnote>
  <w:endnote w:type="continuationSeparator" w:id="0">
    <w:p w14:paraId="5A3CA14F" w14:textId="77777777" w:rsidR="00164D91" w:rsidRDefault="0016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3F81F" w14:textId="77777777" w:rsidR="00164D91" w:rsidRDefault="00164D91">
      <w:r>
        <w:separator/>
      </w:r>
    </w:p>
  </w:footnote>
  <w:footnote w:type="continuationSeparator" w:id="0">
    <w:p w14:paraId="5D0A2762" w14:textId="77777777" w:rsidR="00164D91" w:rsidRDefault="00164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B0B13"/>
    <w:multiLevelType w:val="hybridMultilevel"/>
    <w:tmpl w:val="D61207DE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AFA"/>
    <w:rsid w:val="00070677"/>
    <w:rsid w:val="000B211A"/>
    <w:rsid w:val="000C2C37"/>
    <w:rsid w:val="000D1645"/>
    <w:rsid w:val="00105EE9"/>
    <w:rsid w:val="00106CB1"/>
    <w:rsid w:val="00121DE8"/>
    <w:rsid w:val="00151479"/>
    <w:rsid w:val="00164D91"/>
    <w:rsid w:val="00165070"/>
    <w:rsid w:val="001B488F"/>
    <w:rsid w:val="001D6452"/>
    <w:rsid w:val="00224718"/>
    <w:rsid w:val="002305C4"/>
    <w:rsid w:val="00230EBC"/>
    <w:rsid w:val="00265C05"/>
    <w:rsid w:val="00275D3C"/>
    <w:rsid w:val="002C7FB5"/>
    <w:rsid w:val="0032329D"/>
    <w:rsid w:val="00324AFA"/>
    <w:rsid w:val="003426FC"/>
    <w:rsid w:val="003803BC"/>
    <w:rsid w:val="00391BF3"/>
    <w:rsid w:val="003A668C"/>
    <w:rsid w:val="003C4569"/>
    <w:rsid w:val="003D0352"/>
    <w:rsid w:val="003D531E"/>
    <w:rsid w:val="003E7802"/>
    <w:rsid w:val="0046090C"/>
    <w:rsid w:val="0046448D"/>
    <w:rsid w:val="00482A27"/>
    <w:rsid w:val="004920DB"/>
    <w:rsid w:val="00494CF9"/>
    <w:rsid w:val="004F0AF6"/>
    <w:rsid w:val="00500FFE"/>
    <w:rsid w:val="005137ED"/>
    <w:rsid w:val="005B0A8E"/>
    <w:rsid w:val="005B5828"/>
    <w:rsid w:val="005D510E"/>
    <w:rsid w:val="005F7727"/>
    <w:rsid w:val="006041DF"/>
    <w:rsid w:val="0066631F"/>
    <w:rsid w:val="006B4EE1"/>
    <w:rsid w:val="006D217B"/>
    <w:rsid w:val="00721E35"/>
    <w:rsid w:val="00745082"/>
    <w:rsid w:val="007A526B"/>
    <w:rsid w:val="007A53FF"/>
    <w:rsid w:val="007B001D"/>
    <w:rsid w:val="007B0184"/>
    <w:rsid w:val="007F2A5F"/>
    <w:rsid w:val="0080506B"/>
    <w:rsid w:val="008D1DA6"/>
    <w:rsid w:val="008E6A40"/>
    <w:rsid w:val="008F5BD5"/>
    <w:rsid w:val="009512FB"/>
    <w:rsid w:val="009D6516"/>
    <w:rsid w:val="009D7661"/>
    <w:rsid w:val="009E11B9"/>
    <w:rsid w:val="00A123C2"/>
    <w:rsid w:val="00A25A48"/>
    <w:rsid w:val="00A669D1"/>
    <w:rsid w:val="00A8586A"/>
    <w:rsid w:val="00AB3ED0"/>
    <w:rsid w:val="00B03F3E"/>
    <w:rsid w:val="00B03F6D"/>
    <w:rsid w:val="00B22313"/>
    <w:rsid w:val="00B84EC8"/>
    <w:rsid w:val="00BA0462"/>
    <w:rsid w:val="00BB27AA"/>
    <w:rsid w:val="00BE24A9"/>
    <w:rsid w:val="00BF1416"/>
    <w:rsid w:val="00BF78FA"/>
    <w:rsid w:val="00C01F5D"/>
    <w:rsid w:val="00C14E3E"/>
    <w:rsid w:val="00C65224"/>
    <w:rsid w:val="00CC195C"/>
    <w:rsid w:val="00D60342"/>
    <w:rsid w:val="00D62F3C"/>
    <w:rsid w:val="00D91D39"/>
    <w:rsid w:val="00D95D73"/>
    <w:rsid w:val="00DA28EE"/>
    <w:rsid w:val="00DB727D"/>
    <w:rsid w:val="00DD5B06"/>
    <w:rsid w:val="00DD7366"/>
    <w:rsid w:val="00E044A2"/>
    <w:rsid w:val="00E13367"/>
    <w:rsid w:val="00E37064"/>
    <w:rsid w:val="00E41E3C"/>
    <w:rsid w:val="00E45F59"/>
    <w:rsid w:val="00E507B9"/>
    <w:rsid w:val="00E62793"/>
    <w:rsid w:val="00E810A3"/>
    <w:rsid w:val="00EA1FF3"/>
    <w:rsid w:val="00EA2FE5"/>
    <w:rsid w:val="00EC0AE2"/>
    <w:rsid w:val="00EC240A"/>
    <w:rsid w:val="00ED0199"/>
    <w:rsid w:val="00ED2FA8"/>
    <w:rsid w:val="00F07383"/>
    <w:rsid w:val="00F47A91"/>
    <w:rsid w:val="00F55506"/>
    <w:rsid w:val="00F57FFA"/>
    <w:rsid w:val="00F84626"/>
    <w:rsid w:val="00F95A2D"/>
    <w:rsid w:val="00FC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AAD7D4"/>
  <w15:docId w15:val="{B6B79842-FD6E-46A9-9834-0444445D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803BC"/>
    <w:rPr>
      <w:sz w:val="24"/>
      <w:szCs w:val="24"/>
    </w:rPr>
  </w:style>
  <w:style w:type="paragraph" w:styleId="Nadpis1">
    <w:name w:val="heading 1"/>
    <w:basedOn w:val="Normln"/>
    <w:next w:val="Normln"/>
    <w:qFormat/>
    <w:rsid w:val="00324A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07067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24AFA"/>
    <w:pPr>
      <w:spacing w:after="120"/>
    </w:pPr>
  </w:style>
  <w:style w:type="paragraph" w:styleId="Zhlav">
    <w:name w:val="header"/>
    <w:basedOn w:val="Normln"/>
    <w:rsid w:val="000706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706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47A91"/>
  </w:style>
  <w:style w:type="character" w:styleId="Odkaznakoment">
    <w:name w:val="annotation reference"/>
    <w:basedOn w:val="Standardnpsmoodstavce"/>
    <w:rsid w:val="00ED2FA8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2FA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2FA8"/>
  </w:style>
  <w:style w:type="paragraph" w:styleId="Pedmtkomente">
    <w:name w:val="annotation subject"/>
    <w:basedOn w:val="Textkomente"/>
    <w:next w:val="Textkomente"/>
    <w:link w:val="PedmtkomenteChar"/>
    <w:rsid w:val="00ED2F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D2FA8"/>
    <w:rPr>
      <w:b/>
      <w:bCs/>
    </w:rPr>
  </w:style>
  <w:style w:type="paragraph" w:styleId="Textbubliny">
    <w:name w:val="Balloon Text"/>
    <w:basedOn w:val="Normln"/>
    <w:link w:val="TextbublinyChar"/>
    <w:rsid w:val="00ED2F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D2FA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05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peněžitý dar Rady města Chrudim</vt:lpstr>
    </vt:vector>
  </TitlesOfParts>
  <Company>Městský úřad Chrudim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peněžitý dar Rady města Chrudim</dc:title>
  <dc:creator>user</dc:creator>
  <cp:lastModifiedBy>Petriláková Kateřina</cp:lastModifiedBy>
  <cp:revision>8</cp:revision>
  <cp:lastPrinted>2023-01-09T08:11:00Z</cp:lastPrinted>
  <dcterms:created xsi:type="dcterms:W3CDTF">2023-01-09T10:12:00Z</dcterms:created>
  <dcterms:modified xsi:type="dcterms:W3CDTF">2023-11-09T08:09:00Z</dcterms:modified>
</cp:coreProperties>
</file>